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9.jpg" ContentType="image/jpeg"/>
  <Override PartName="/word/media/rId62.jpg" ContentType="image/jpeg"/>
  <Override PartName="/word/media/rId29.jpg" ContentType="image/jpeg"/>
  <Override PartName="/word/media/rId53.jpg" ContentType="image/jpeg"/>
  <Override PartName="/word/media/rId50.jpg" ContentType="image/jpeg"/>
  <Override PartName="/word/media/rId47.jpg" ContentType="image/jpeg"/>
  <Override PartName="/word/media/rId32.jpg" ContentType="image/jpeg"/>
  <Override PartName="/word/media/rId41.jpg" ContentType="image/jpeg"/>
  <Override PartName="/word/media/rId38.jpg" ContentType="image/jpeg"/>
  <Override PartName="/word/media/rId44.jpg" ContentType="image/jpeg"/>
  <Override PartName="/word/media/rId56.jpg" ContentType="image/jpeg"/>
  <Override PartName="/word/media/rId35.jpg" ContentType="image/jpeg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7" w:name="X79726f537499fdee756b57167a020700feb0d8c"/>
    <w:p>
      <w:pPr>
        <w:pStyle w:val="Heading3"/>
      </w:pPr>
      <w:r>
        <w:t xml:space="preserve">Расписание работы кружков и секций на катках с искусственным льдом на территории ЮАО 2019-2020</w:t>
      </w:r>
    </w:p>
    <w:p>
      <w:pPr>
        <w:pStyle w:val="FirstParagraph"/>
      </w:pPr>
      <w:r>
        <w:t xml:space="preserve">09.01.2020</w:t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eaf/zphxablp3s01ztrm_3jug4gmtvjnfjlifoped5fkc5rnwdsfuvfmjldgvprwq3kz0tzbv6kp9am7k3lpmoz2e_bqsfhmdysddms_6dfvt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b3/zphxablp3s01ztrm_3jug4gmtvjnfjlifoped5fkc5rnwdsfuvfmjldgvprwq3kz0tzbv6kp9an7k3lpmkz2isgn3kc_dlpfsuhtnakz7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17/zphxablp3s01ztrm_3jug4gmtvjnfjlifoped5fkc5rnwdsfuvfmjldgvprwq3kz0tzbv6kp9ao7k3lpmgz2ehk_ho_auktd_hfmt1pf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08/zphxablp3s01ztrm_3jug4gmtvjnfjlifoped5fkc5rnwdsfuvfmjldgvprwq3kz0tzbv6kp9ap7k3lpm8z2fah3jmp8n9lhgps_9k5tde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ef/zphxablp3s01ztrm_3jug4gmtvjnfjlifoped5fkc5rnwdsfuvfmjldgvprwq3kz0tzbv6kp9ai7k3lpm4z2pnrada51batd5pv0wbudbs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e2f/zphxablp3s01ztrm_3jug4gmtvjnfjlifoped5fkc5rnwdsfuvfmjldgvprwq3kz0tzbv6kp9aj7k3lpm0z2f72anlai_iyzffkaxmydyq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16/zphxablp3s01ztrm_3jug4gmtvjnfjlifoped5fkc5rnwdsfuvfmjldgvprwq3kz0tzbv6kp9ak7k3lpmwz2afvako_tteerb9w7yowah8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7f/zphxablp3s01ztrm_3jug4gmtvjnfjlifoped5fkc5rnwdsfuvfmjldgvprwq3kz0tzbv6kp9al7k3lpmmz2h6nk_pua0gohgp0lurfrm4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17/zphxablp3s01ztrm_3jug4gmtvjnfjlifoped5fkc5rnwdsfuvfmjldgvprwq3kz0tzbv6kp9ae7k3lpmiz2p_5_lypmdmoba_3_j3ppes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5d/zphxablp3s01ztrm_3jug4gmtvjnfjlifoped5fkc5rnwdsfuvfmjldgvprwq3kz0tzbv6kp9af7k3lpmez2dzx9y_zc6vcrsg_jdufiss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39/zphxablp3s01ztrm_3jug4gmtvjnfjlifoped5fkc5rnwdsfuvfmjldgvprwq3kz0tzbv6kp9ag7k3lpmaz2ol0qkfklb45mhllmvqe7xk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27/zphxablp3s01ztrm_3jug4gmtvjnfjlifoped5fkc5rnwdsfuvfmjldgvprwq3kz0tzbv6kp9ah7k3lpmcz2p_ir_yc4q3tbggjotso_fo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ca/zphxablp3s01ztrm_3jug4gmtvjnfjlifoped5fkc5rnwdsfuvfmjldgvprwq3kz0tzbv6kp9aa7k3lpmyz2acoxmzehfrqaqrdvn2le4y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7f/zphxablp3s01ztrm_3jug4gmtvjnfjlifoped5fkc5rnwdsfuvfmjldgvprwq3kz0tzbv6kp9ab7k3lpmuz2kgwwdtrwpawkq_gbldy3yw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bc/zphxablp3s01ztrm_3jug4gmtvjnfjlifoped5fkc5rnwdsfuvfmjldgvprwq3kz0tzbv6kp9ac7k3lpmqz2h_ehfo9op8oennu9uv0ksw.jp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5">
        <w:r>
          <w:rPr>
            <w:rStyle w:val="Hyperlink"/>
          </w:rPr>
          <w:t xml:space="preserve">http://moskvoreche-saburovo.mos.ru/organization-of-recreational-social-and-educational-sports-and-recreational-and-sports-work-with-the/detail/8608134.html</w:t>
        </w:r>
      </w:hyperlink>
    </w:p>
    <w:p>
      <w:pPr>
        <w:pStyle w:val="BodyText"/>
      </w:pPr>
      <w:hyperlink r:id="rId6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59" Target="media/rId59.jpg" /><Relationship Type="http://schemas.openxmlformats.org/officeDocument/2006/relationships/image" Id="rId62" Target="media/rId62.jpg" /><Relationship Type="http://schemas.openxmlformats.org/officeDocument/2006/relationships/image" Id="rId29" Target="media/rId29.jpg" /><Relationship Type="http://schemas.openxmlformats.org/officeDocument/2006/relationships/image" Id="rId53" Target="media/rId53.jpg" /><Relationship Type="http://schemas.openxmlformats.org/officeDocument/2006/relationships/image" Id="rId50" Target="media/rId50.jpg" /><Relationship Type="http://schemas.openxmlformats.org/officeDocument/2006/relationships/image" Id="rId47" Target="media/rId47.jpg" /><Relationship Type="http://schemas.openxmlformats.org/officeDocument/2006/relationships/image" Id="rId32" Target="media/rId32.jpg" /><Relationship Type="http://schemas.openxmlformats.org/officeDocument/2006/relationships/image" Id="rId41" Target="media/rId41.jpg" /><Relationship Type="http://schemas.openxmlformats.org/officeDocument/2006/relationships/image" Id="rId38" Target="media/rId38.jpg" /><Relationship Type="http://schemas.openxmlformats.org/officeDocument/2006/relationships/image" Id="rId44" Target="media/rId44.jpg" /><Relationship Type="http://schemas.openxmlformats.org/officeDocument/2006/relationships/image" Id="rId56" Target="media/rId56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66" Target="http://moskvoreche-saburovo.mos.ru" TargetMode="External" /><Relationship Type="http://schemas.openxmlformats.org/officeDocument/2006/relationships/hyperlink" Id="rId65" Target="http://moskvoreche-saburovo.mos.ru/organization-of-recreational-social-and-educational-sports-and-recreational-and-sports-work-with-the/detail/8608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http://moskvoreche-saburovo.mos.ru" TargetMode="External" /><Relationship Type="http://schemas.openxmlformats.org/officeDocument/2006/relationships/hyperlink" Id="rId65" Target="http://moskvoreche-saburovo.mos.ru/organization-of-recreational-social-and-educational-sports-and-recreational-and-sports-work-with-the/detail/8608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2025-05-03T15:09:16Z</dcterms:created>
  <dcterms:modified xsi:type="dcterms:W3CDTF">2025-05-03T15:09:16Z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